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441B" w14:textId="40B5D33A" w:rsidR="004D1B2F" w:rsidRPr="007F311D" w:rsidRDefault="004D1B2F" w:rsidP="004D1B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WZS01</w:t>
      </w:r>
      <w:r w:rsidRPr="007F31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2A89">
        <w:rPr>
          <w:rFonts w:ascii="Times New Roman" w:hAnsi="Times New Roman"/>
        </w:rPr>
        <w:tab/>
      </w:r>
      <w:r w:rsidR="00D02A89">
        <w:rPr>
          <w:rFonts w:ascii="Times New Roman" w:hAnsi="Times New Roman"/>
        </w:rPr>
        <w:tab/>
      </w:r>
      <w:r w:rsidRPr="007F311D">
        <w:rPr>
          <w:rFonts w:ascii="Times New Roman" w:hAnsi="Times New Roman"/>
          <w:sz w:val="20"/>
          <w:szCs w:val="20"/>
        </w:rPr>
        <w:t>…………………………………</w:t>
      </w:r>
    </w:p>
    <w:p w14:paraId="08639DEC" w14:textId="1A752AF2"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F311D">
        <w:rPr>
          <w:rFonts w:ascii="Times New Roman" w:hAnsi="Times New Roman"/>
          <w:sz w:val="20"/>
          <w:szCs w:val="20"/>
        </w:rPr>
        <w:t xml:space="preserve">  </w:t>
      </w:r>
      <w:r w:rsidR="00D02A89">
        <w:rPr>
          <w:rFonts w:ascii="Times New Roman" w:hAnsi="Times New Roman"/>
          <w:sz w:val="20"/>
          <w:szCs w:val="20"/>
        </w:rPr>
        <w:tab/>
      </w:r>
      <w:r w:rsidRPr="007F31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(Miejscowość, </w:t>
      </w:r>
      <w:r w:rsidRPr="007F311D">
        <w:rPr>
          <w:rFonts w:ascii="Times New Roman" w:hAnsi="Times New Roman"/>
          <w:sz w:val="20"/>
          <w:szCs w:val="20"/>
        </w:rPr>
        <w:t xml:space="preserve"> data)</w:t>
      </w:r>
    </w:p>
    <w:p w14:paraId="70AE1F9A" w14:textId="1BFD3559" w:rsidR="004D1B2F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7F311D">
        <w:rPr>
          <w:rFonts w:ascii="Times New Roman" w:hAnsi="Times New Roman"/>
          <w:b/>
          <w:sz w:val="24"/>
          <w:szCs w:val="24"/>
        </w:rPr>
        <w:t>Wnioskodawca:</w:t>
      </w:r>
    </w:p>
    <w:p w14:paraId="5BF449FB" w14:textId="77777777" w:rsidR="00D02A89" w:rsidRPr="007F311D" w:rsidRDefault="00D02A89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62FF51FA" w14:textId="77777777" w:rsidR="004D1B2F" w:rsidRDefault="004D1B2F" w:rsidP="00D02A8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7F8C78C" w14:textId="54C3649E" w:rsidR="004D1B2F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7F311D">
        <w:rPr>
          <w:rFonts w:ascii="Times New Roman" w:hAnsi="Times New Roman"/>
          <w:sz w:val="20"/>
          <w:szCs w:val="20"/>
        </w:rPr>
        <w:t>(Imię i nazwisko)</w:t>
      </w:r>
    </w:p>
    <w:p w14:paraId="66F7DB3C" w14:textId="77777777" w:rsidR="00D02A89" w:rsidRPr="007F311D" w:rsidRDefault="00D02A89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</w:p>
    <w:p w14:paraId="1E0C3CFF" w14:textId="4359C7B6" w:rsidR="004D1B2F" w:rsidRPr="00BD61DA" w:rsidRDefault="004D1B2F" w:rsidP="00D02A89">
      <w:pPr>
        <w:spacing w:after="8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1DA">
        <w:rPr>
          <w:rFonts w:ascii="Times New Roman" w:hAnsi="Times New Roman"/>
          <w:b/>
          <w:sz w:val="24"/>
          <w:szCs w:val="24"/>
        </w:rPr>
        <w:t>Starostwo Powiatowe</w:t>
      </w:r>
      <w:r w:rsidR="00D02A89" w:rsidRPr="00D02A89">
        <w:rPr>
          <w:rFonts w:ascii="Times New Roman" w:hAnsi="Times New Roman"/>
          <w:b/>
          <w:sz w:val="24"/>
          <w:szCs w:val="24"/>
        </w:rPr>
        <w:t xml:space="preserve"> </w:t>
      </w:r>
      <w:r w:rsidR="00D02A89" w:rsidRPr="00BD61DA">
        <w:rPr>
          <w:rFonts w:ascii="Times New Roman" w:hAnsi="Times New Roman"/>
          <w:b/>
          <w:sz w:val="24"/>
          <w:szCs w:val="24"/>
        </w:rPr>
        <w:t>w</w:t>
      </w:r>
      <w:r w:rsidR="00D02A89">
        <w:rPr>
          <w:rFonts w:ascii="Times New Roman" w:hAnsi="Times New Roman"/>
          <w:b/>
          <w:sz w:val="24"/>
          <w:szCs w:val="24"/>
        </w:rPr>
        <w:t xml:space="preserve"> </w:t>
      </w:r>
      <w:r w:rsidR="00D02A89" w:rsidRPr="00BD61DA">
        <w:rPr>
          <w:rFonts w:ascii="Times New Roman" w:hAnsi="Times New Roman"/>
          <w:b/>
          <w:sz w:val="24"/>
          <w:szCs w:val="24"/>
        </w:rPr>
        <w:t>Gliwicach</w:t>
      </w:r>
    </w:p>
    <w:p w14:paraId="0349E654" w14:textId="180C3042" w:rsidR="00D02A89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7F311D">
        <w:rPr>
          <w:rFonts w:ascii="Times New Roman" w:hAnsi="Times New Roman"/>
          <w:sz w:val="20"/>
          <w:szCs w:val="20"/>
        </w:rPr>
        <w:t>(Adres zamieszkania)</w:t>
      </w:r>
      <w:r w:rsidR="00D02A89" w:rsidRPr="00D02A89">
        <w:rPr>
          <w:rFonts w:ascii="Times New Roman" w:hAnsi="Times New Roman"/>
          <w:b/>
          <w:sz w:val="24"/>
          <w:szCs w:val="24"/>
        </w:rPr>
        <w:t xml:space="preserve"> </w:t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>
        <w:rPr>
          <w:rFonts w:ascii="Times New Roman" w:hAnsi="Times New Roman"/>
          <w:b/>
          <w:sz w:val="24"/>
          <w:szCs w:val="24"/>
        </w:rPr>
        <w:tab/>
      </w:r>
      <w:r w:rsidR="00D02A89" w:rsidRPr="00BD61DA">
        <w:rPr>
          <w:rFonts w:ascii="Times New Roman" w:hAnsi="Times New Roman"/>
          <w:b/>
          <w:sz w:val="24"/>
          <w:szCs w:val="24"/>
        </w:rPr>
        <w:t>ul. Zygmunta Starego 17</w:t>
      </w:r>
    </w:p>
    <w:p w14:paraId="568CD548" w14:textId="4FF1EB3A" w:rsidR="004D1B2F" w:rsidRPr="00BD61DA" w:rsidRDefault="004D1B2F" w:rsidP="00D02A8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2A89">
        <w:rPr>
          <w:rFonts w:ascii="Times New Roman" w:hAnsi="Times New Roman"/>
          <w:sz w:val="20"/>
          <w:szCs w:val="20"/>
        </w:rPr>
        <w:tab/>
      </w:r>
      <w:r w:rsidR="00D02A89">
        <w:rPr>
          <w:rFonts w:ascii="Times New Roman" w:hAnsi="Times New Roman"/>
          <w:sz w:val="20"/>
          <w:szCs w:val="20"/>
        </w:rPr>
        <w:tab/>
      </w:r>
      <w:r w:rsidR="00D02A89" w:rsidRPr="00BD61DA">
        <w:rPr>
          <w:rFonts w:ascii="Times New Roman" w:hAnsi="Times New Roman"/>
          <w:b/>
          <w:sz w:val="24"/>
          <w:szCs w:val="24"/>
        </w:rPr>
        <w:t>44-100 Gliwice</w:t>
      </w:r>
    </w:p>
    <w:p w14:paraId="73DF1268" w14:textId="5B12F698" w:rsidR="004D1B2F" w:rsidRDefault="004D1B2F" w:rsidP="00D02A89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CA5893" w14:textId="77777777" w:rsidR="00D02A89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(Stopień pokrewieństwa)</w:t>
      </w:r>
      <w:r>
        <w:rPr>
          <w:rFonts w:ascii="Times New Roman" w:hAnsi="Times New Roman"/>
          <w:sz w:val="20"/>
          <w:szCs w:val="20"/>
        </w:rPr>
        <w:tab/>
      </w:r>
    </w:p>
    <w:p w14:paraId="4FD20529" w14:textId="34C3A085" w:rsidR="004D1B2F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2A89">
        <w:rPr>
          <w:rFonts w:ascii="Times New Roman" w:hAnsi="Times New Roman"/>
          <w:sz w:val="20"/>
          <w:szCs w:val="20"/>
        </w:rPr>
        <w:tab/>
      </w:r>
      <w:r w:rsidR="00D02A89">
        <w:rPr>
          <w:rFonts w:ascii="Times New Roman" w:hAnsi="Times New Roman"/>
          <w:sz w:val="20"/>
          <w:szCs w:val="20"/>
        </w:rPr>
        <w:tab/>
      </w:r>
      <w:r w:rsidR="00D02A89">
        <w:rPr>
          <w:rFonts w:ascii="Times New Roman" w:hAnsi="Times New Roman"/>
          <w:sz w:val="20"/>
          <w:szCs w:val="20"/>
        </w:rPr>
        <w:tab/>
      </w:r>
    </w:p>
    <w:p w14:paraId="471CC698" w14:textId="77777777" w:rsidR="004D1B2F" w:rsidRDefault="004D1B2F" w:rsidP="00D02A89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7F311D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5FB80BF" w14:textId="77777777" w:rsidR="004D1B2F" w:rsidRDefault="004D1B2F" w:rsidP="00D02A89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(Numer i seria dokumentu tożsamości)</w:t>
      </w:r>
    </w:p>
    <w:p w14:paraId="02488F9C" w14:textId="77777777" w:rsidR="00D02A89" w:rsidRDefault="00D02A89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0C86FCD3" w14:textId="45C71A4B" w:rsidR="004D1B2F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7F311D">
        <w:rPr>
          <w:rFonts w:ascii="Times New Roman" w:hAnsi="Times New Roman"/>
          <w:b/>
          <w:sz w:val="24"/>
          <w:szCs w:val="24"/>
        </w:rPr>
        <w:t>Przewoźnik:</w:t>
      </w:r>
    </w:p>
    <w:p w14:paraId="319DF189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1347E82B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(Nazwa)</w:t>
      </w:r>
    </w:p>
    <w:p w14:paraId="48A27377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BD61D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1B347EC4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BD61DA">
        <w:rPr>
          <w:rFonts w:ascii="Times New Roman" w:hAnsi="Times New Roman"/>
          <w:sz w:val="20"/>
          <w:szCs w:val="20"/>
        </w:rPr>
        <w:t>(Adres)</w:t>
      </w:r>
    </w:p>
    <w:p w14:paraId="47EFD335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6DCB8832" w14:textId="5D5569A3" w:rsidR="004D1B2F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BD61DA">
        <w:rPr>
          <w:rFonts w:ascii="Times New Roman" w:hAnsi="Times New Roman"/>
          <w:sz w:val="20"/>
          <w:szCs w:val="20"/>
        </w:rPr>
        <w:t>(Numer telefonu/fax)</w:t>
      </w:r>
    </w:p>
    <w:p w14:paraId="3434CCD2" w14:textId="77777777" w:rsidR="004D1B2F" w:rsidRPr="004D1B2F" w:rsidRDefault="004D1B2F" w:rsidP="007F311D">
      <w:pPr>
        <w:spacing w:after="80"/>
        <w:rPr>
          <w:rFonts w:ascii="Times New Roman" w:hAnsi="Times New Roman"/>
          <w:sz w:val="12"/>
          <w:szCs w:val="12"/>
        </w:rPr>
      </w:pPr>
    </w:p>
    <w:p w14:paraId="68A258FF" w14:textId="77777777" w:rsidR="004D1B2F" w:rsidRDefault="004D1B2F" w:rsidP="007F311D">
      <w:pPr>
        <w:spacing w:after="80"/>
        <w:rPr>
          <w:rFonts w:ascii="Times New Roman" w:hAnsi="Times New Roman"/>
          <w:sz w:val="24"/>
          <w:szCs w:val="24"/>
        </w:rPr>
      </w:pPr>
      <w:r w:rsidRPr="00BD61D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73D1E22" w14:textId="77777777" w:rsidR="004D1B2F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i podpis przewoźnika)</w:t>
      </w:r>
    </w:p>
    <w:p w14:paraId="3EB9BC9E" w14:textId="77777777" w:rsidR="004D1B2F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</w:p>
    <w:p w14:paraId="7685D110" w14:textId="7DC5C6A7" w:rsidR="004D1B2F" w:rsidRDefault="004D1B2F" w:rsidP="0061533E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61533E">
        <w:rPr>
          <w:rFonts w:ascii="Times New Roman" w:hAnsi="Times New Roman"/>
          <w:b/>
          <w:sz w:val="24"/>
          <w:szCs w:val="24"/>
        </w:rPr>
        <w:t>Proszę o wydanie pozwolenia na sprowadzenie zwłok/szczątków</w:t>
      </w:r>
      <w:r w:rsidR="00436FB0">
        <w:rPr>
          <w:rFonts w:ascii="Times New Roman" w:hAnsi="Times New Roman"/>
          <w:b/>
          <w:sz w:val="24"/>
          <w:szCs w:val="24"/>
        </w:rPr>
        <w:t>*</w:t>
      </w:r>
      <w:r w:rsidRPr="0061533E">
        <w:rPr>
          <w:rFonts w:ascii="Times New Roman" w:hAnsi="Times New Roman"/>
          <w:b/>
          <w:sz w:val="24"/>
          <w:szCs w:val="24"/>
        </w:rPr>
        <w:t xml:space="preserve"> ludzkich do Polski:</w:t>
      </w:r>
    </w:p>
    <w:p w14:paraId="06B24096" w14:textId="77777777" w:rsidR="004D1B2F" w:rsidRDefault="004D1B2F" w:rsidP="0061533E">
      <w:pPr>
        <w:spacing w:after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F647203" w14:textId="77777777" w:rsidR="004D1B2F" w:rsidRDefault="004D1B2F" w:rsidP="0061533E">
      <w:pPr>
        <w:spacing w:after="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osoby zmarłej)</w:t>
      </w:r>
    </w:p>
    <w:p w14:paraId="4B76CDC8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rodowe:…………………………………………………………………....</w:t>
      </w:r>
    </w:p>
    <w:p w14:paraId="27C152B1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urodzenia:……………………………………………………………..</w:t>
      </w:r>
    </w:p>
    <w:p w14:paraId="3E8E0C65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Ostatnie miejsce zamieszkania:……………………………………………………....</w:t>
      </w:r>
    </w:p>
    <w:p w14:paraId="6A7E4C17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zgonu:…………………………………………………………………</w:t>
      </w:r>
    </w:p>
    <w:p w14:paraId="0A3A008D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Miejsce, z którego zwłoki/ szczątki ludzkie zostaną przewiezione:………………….</w:t>
      </w:r>
    </w:p>
    <w:p w14:paraId="6E33CDCD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46B3499" w14:textId="77777777" w:rsidR="004D1B2F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pochówku:……………………………………………………………………</w:t>
      </w:r>
    </w:p>
    <w:p w14:paraId="2FCDA6A1" w14:textId="77777777" w:rsidR="004D1B2F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transportu:…………………………………………………………………….</w:t>
      </w:r>
    </w:p>
    <w:p w14:paraId="7F7E282E" w14:textId="77777777" w:rsidR="004D1B2F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FF7D3B" w14:textId="77777777" w:rsidR="00436FB0" w:rsidRDefault="004D1B2F" w:rsidP="004D1B2F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</w:t>
      </w:r>
    </w:p>
    <w:p w14:paraId="25D867AC" w14:textId="37409D0C" w:rsidR="004D1B2F" w:rsidRDefault="004D1B2F" w:rsidP="004D1B2F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18A3">
        <w:rPr>
          <w:rFonts w:ascii="Times New Roman" w:hAnsi="Times New Roman"/>
          <w:sz w:val="20"/>
          <w:szCs w:val="20"/>
        </w:rPr>
        <w:t>(podpis wnioskodawcy)</w:t>
      </w:r>
    </w:p>
    <w:p w14:paraId="44D5A7A1" w14:textId="56FAE2F5" w:rsidR="00436FB0" w:rsidRPr="00436FB0" w:rsidRDefault="00436FB0" w:rsidP="00436FB0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36FB0">
        <w:rPr>
          <w:rFonts w:ascii="Times New Roman" w:hAnsi="Times New Roman"/>
          <w:sz w:val="24"/>
          <w:szCs w:val="24"/>
        </w:rPr>
        <w:t>właściwe podkreślić</w:t>
      </w:r>
    </w:p>
    <w:p w14:paraId="7A0DE7CE" w14:textId="28740BBD" w:rsidR="004D1B2F" w:rsidRDefault="004D1B2F" w:rsidP="002D02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31A32" w14:textId="77777777" w:rsidR="00436FB0" w:rsidRPr="00515EC2" w:rsidRDefault="00436FB0" w:rsidP="002D02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2BE21" w14:textId="77777777" w:rsidR="004D1B2F" w:rsidRDefault="004D1B2F" w:rsidP="00071EBB">
      <w:pPr>
        <w:rPr>
          <w:rFonts w:ascii="Times New Roman" w:hAnsi="Times New Roman" w:cs="Times New Roman"/>
          <w:i/>
          <w:sz w:val="24"/>
          <w:szCs w:val="24"/>
        </w:rPr>
      </w:pPr>
    </w:p>
    <w:p w14:paraId="6CC4A7DD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Zgodnie z art. 13 ust. 1 i ust.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</w:rPr>
        <w:t>ony osób fizycznych w związku z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(ogólnego rozporządzenia o ochronie danych osobowych) (Dz. U. UE.L.04.05.2016)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informujemy, iż:</w:t>
      </w:r>
    </w:p>
    <w:p w14:paraId="4F68CC1D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Star</w:t>
      </w:r>
      <w:r>
        <w:rPr>
          <w:rFonts w:ascii="Times New Roman" w:eastAsia="Times New Roman" w:hAnsi="Times New Roman" w:cs="Times New Roman"/>
          <w:sz w:val="24"/>
          <w:szCs w:val="24"/>
        </w:rPr>
        <w:t>osta Gliwicki z siedzibą w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Gliwicach przy 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Zygmunta Starego 17;</w:t>
      </w:r>
    </w:p>
    <w:p w14:paraId="6834DB5B" w14:textId="726740CD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kontakt z Inspektorem Ochrony Danych</w:t>
      </w:r>
      <w:r w:rsidR="00D0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tel. 32 231 96 86, </w:t>
      </w:r>
      <w:bookmarkStart w:id="0" w:name="_GoBack"/>
      <w:bookmarkEnd w:id="0"/>
      <w:r w:rsidRPr="00BF6CE3">
        <w:rPr>
          <w:rFonts w:ascii="Times New Roman" w:eastAsia="Times New Roman" w:hAnsi="Times New Roman" w:cs="Times New Roman"/>
          <w:sz w:val="24"/>
          <w:szCs w:val="24"/>
        </w:rPr>
        <w:t>email:iod@starostwo.gliwice.pl;</w:t>
      </w:r>
    </w:p>
    <w:p w14:paraId="4ED03077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osobowe przetwarzane będą w celu realizacji ustawowych zadań urzędu tj. wydania zezwolenia na sprowadzenie zwłok i szczątków ludzkich z zagranicy, na podstawie art. 6 ust. 1 lit. c ogólnego rozporządzenia o ochronie danych osobowych z dnia 27 kwietnia 2016 r. oraz na podstawie ustawy z dnia 31 stycznia 1959r. o cmentarzach i chowaniu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zmarłych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Rozporządzenia Ministra Zdrowia z dnia 27 grudnia 2007 r. w sprawie wydawania pozwoleń i zaświadczeń na przewóz zwłok i szczątków ludzkich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0201F" w14:textId="77777777" w:rsidR="00F76155" w:rsidRPr="00BF6CE3" w:rsidRDefault="00F76155" w:rsidP="00F76155">
      <w:pPr>
        <w:pStyle w:val="Akapitzlist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yłącznie podmioty uprawnione do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uzyskania danych osobowych na podstawie przepisów pr</w:t>
      </w:r>
      <w:r>
        <w:rPr>
          <w:rFonts w:ascii="Times New Roman" w:eastAsia="Times New Roman" w:hAnsi="Times New Roman" w:cs="Times New Roman"/>
          <w:sz w:val="24"/>
          <w:szCs w:val="24"/>
        </w:rPr>
        <w:t>awa oraz firma LTC Sp. z o.o. z 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Łodzi, Kancelaria Radców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Prawnych Korczyński i Partnerzy sp.p. z Mysłowic;</w:t>
      </w:r>
    </w:p>
    <w:p w14:paraId="683D0566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osobowe przechowywane będą w czasie określonym przepisami prawa;</w:t>
      </w:r>
    </w:p>
    <w:p w14:paraId="0805067B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posiada Pani/Pan prawo żądania od administratora dostępu do danych osobowych, prawo do ich sprostowania oraz prawo do ograniczenia ich przetwarzania;</w:t>
      </w:r>
    </w:p>
    <w:p w14:paraId="43D649CA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 tj. do Prezesa Urzędu Ochrony Danych Osobowych, gdy uzna Pani/Pan, iż przetwarzanie Pani/Pana danych osobowych narusza przepisy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ogólnego rozporządzenia o ochronie danych osobowych wskazanego na wstępie;</w:t>
      </w:r>
    </w:p>
    <w:p w14:paraId="0ED9B190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>w zakresie wymaganym ustawodawstwem tj. ustawa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 z dnia 31 stycznia 1959r. o cmentarzach i chowaniu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zmarłych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Rozporządzenie Ministra Zdrowia z dnia 27 grudnia 2007 r. w sprawie wydawania pozwoleń i zaświadczeń na przewóz zwłok i szczątków ludzkich jest obligatoryjne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7D995C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Pani/Pana dane nie będą przekazane odbiorcy w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aństwie trzecim lub organizacji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>międzynarodowej;</w:t>
      </w:r>
    </w:p>
    <w:p w14:paraId="7D71332A" w14:textId="77777777" w:rsidR="00F76155" w:rsidRPr="00BF6CE3" w:rsidRDefault="00F76155" w:rsidP="00F7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CE3"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E3">
        <w:rPr>
          <w:rFonts w:ascii="Times New Roman" w:eastAsia="Times New Roman" w:hAnsi="Times New Roman" w:cs="Times New Roman"/>
          <w:sz w:val="24"/>
          <w:szCs w:val="24"/>
        </w:rPr>
        <w:t xml:space="preserve">Pani/Pana dane nie będą poddane zautomatyzowanemu podejmowaniu decyzji (profilowaniu). </w:t>
      </w:r>
    </w:p>
    <w:p w14:paraId="7AC4BCCD" w14:textId="77777777" w:rsidR="004D1B2F" w:rsidRPr="00CE7CAA" w:rsidRDefault="004D1B2F" w:rsidP="00071EBB">
      <w:pPr>
        <w:rPr>
          <w:rFonts w:ascii="Times New Roman" w:hAnsi="Times New Roman" w:cs="Times New Roman"/>
          <w:i/>
          <w:sz w:val="20"/>
          <w:szCs w:val="20"/>
        </w:rPr>
      </w:pPr>
    </w:p>
    <w:p w14:paraId="688C1010" w14:textId="77777777" w:rsidR="004D1B2F" w:rsidRPr="007F311D" w:rsidRDefault="004D1B2F" w:rsidP="00FF380E">
      <w:pPr>
        <w:spacing w:after="80"/>
        <w:jc w:val="both"/>
        <w:rPr>
          <w:rFonts w:ascii="Times New Roman" w:hAnsi="Times New Roman"/>
          <w:sz w:val="20"/>
          <w:szCs w:val="20"/>
        </w:rPr>
      </w:pPr>
    </w:p>
    <w:p w14:paraId="60511EEF" w14:textId="77777777" w:rsidR="006860FF" w:rsidRDefault="00BE4747" w:rsidP="00BE4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747">
        <w:rPr>
          <w:rFonts w:ascii="Times New Roman" w:hAnsi="Times New Roman" w:cs="Times New Roman"/>
          <w:sz w:val="24"/>
          <w:szCs w:val="24"/>
        </w:rPr>
        <w:t>Zapoznałem/am się ……………………………………</w:t>
      </w:r>
    </w:p>
    <w:p w14:paraId="231CB0F6" w14:textId="77777777" w:rsidR="00BE4747" w:rsidRDefault="00BE4747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E4747">
        <w:rPr>
          <w:rFonts w:ascii="Times New Roman" w:hAnsi="Times New Roman" w:cs="Times New Roman"/>
          <w:sz w:val="20"/>
          <w:szCs w:val="20"/>
        </w:rPr>
        <w:t>(data, podpis wnioskodawcy)</w:t>
      </w:r>
    </w:p>
    <w:p w14:paraId="1EBD83B1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771EB39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859E651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BE56786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AC15F10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768CB6C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A50A335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2921235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8D128BC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4B1497F4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0164C72" w14:textId="77777777" w:rsidR="00193BB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227FA555" w14:textId="77777777" w:rsidR="00761D82" w:rsidRPr="00BE4747" w:rsidRDefault="00761D82" w:rsidP="00193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61D82" w:rsidRPr="00BE4747" w:rsidSect="00D02A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D69"/>
    <w:multiLevelType w:val="hybridMultilevel"/>
    <w:tmpl w:val="FD8C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94F26"/>
    <w:multiLevelType w:val="hybridMultilevel"/>
    <w:tmpl w:val="4E5478E2"/>
    <w:lvl w:ilvl="0" w:tplc="8054A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7B29"/>
    <w:multiLevelType w:val="hybridMultilevel"/>
    <w:tmpl w:val="F70E84FE"/>
    <w:lvl w:ilvl="0" w:tplc="D73A7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F"/>
    <w:rsid w:val="00193BB5"/>
    <w:rsid w:val="00425D1E"/>
    <w:rsid w:val="00436FB0"/>
    <w:rsid w:val="004D1B2F"/>
    <w:rsid w:val="005755A8"/>
    <w:rsid w:val="006860FF"/>
    <w:rsid w:val="006B2E4B"/>
    <w:rsid w:val="007065F1"/>
    <w:rsid w:val="00761D82"/>
    <w:rsid w:val="00BE4747"/>
    <w:rsid w:val="00D02A89"/>
    <w:rsid w:val="00D962A8"/>
    <w:rsid w:val="00E55958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B1BB"/>
  <w15:docId w15:val="{4A0D504A-EEB4-41D2-AC6A-BA0EB8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2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Twardawa</dc:creator>
  <cp:keywords/>
  <dc:description/>
  <cp:lastModifiedBy>Agnieszka Gliklich</cp:lastModifiedBy>
  <cp:revision>4</cp:revision>
  <dcterms:created xsi:type="dcterms:W3CDTF">2020-03-30T07:41:00Z</dcterms:created>
  <dcterms:modified xsi:type="dcterms:W3CDTF">2020-03-30T07:48:00Z</dcterms:modified>
</cp:coreProperties>
</file>