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7B131" w14:textId="1DCE63FB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F2473">
        <w:rPr>
          <w:rStyle w:val="Pogrubienie"/>
          <w:rFonts w:ascii="Calibri" w:hAnsi="Calibri" w:cs="Calibri"/>
          <w:sz w:val="20"/>
          <w:szCs w:val="20"/>
        </w:rPr>
        <w:t>4</w:t>
      </w:r>
      <w:r w:rsidR="00E54F95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FF635A">
        <w:rPr>
          <w:rStyle w:val="Pogrubienie"/>
          <w:rFonts w:ascii="Calibri" w:hAnsi="Calibri" w:cs="Calibri"/>
          <w:sz w:val="20"/>
          <w:szCs w:val="20"/>
        </w:rPr>
        <w:t>2</w:t>
      </w:r>
      <w:r w:rsidR="005B0844">
        <w:rPr>
          <w:rStyle w:val="Pogrubienie"/>
          <w:rFonts w:ascii="Calibri" w:hAnsi="Calibri" w:cs="Calibri"/>
          <w:sz w:val="20"/>
          <w:szCs w:val="20"/>
        </w:rPr>
        <w:t>5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FF635A">
        <w:rPr>
          <w:rStyle w:val="Pogrubienie"/>
          <w:rFonts w:ascii="Calibri" w:hAnsi="Calibri" w:cs="Calibri"/>
          <w:sz w:val="20"/>
          <w:szCs w:val="20"/>
        </w:rPr>
        <w:t>4</w:t>
      </w:r>
    </w:p>
    <w:p w14:paraId="7A859A0F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72743BEA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7BE79459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2B739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4DFF7F17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DBB7796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7E3318E2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94E8E5D" w14:textId="14CE0728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5B0844">
        <w:rPr>
          <w:rStyle w:val="Pogrubienie"/>
          <w:rFonts w:ascii="Calibri" w:hAnsi="Calibri" w:cs="Calibri"/>
          <w:sz w:val="20"/>
          <w:szCs w:val="20"/>
        </w:rPr>
        <w:t>DOSTAW</w:t>
      </w:r>
    </w:p>
    <w:p w14:paraId="25B84DC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A8D2D9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051A4F86" w14:textId="77777777" w:rsidR="004632E3" w:rsidRPr="00731F3C" w:rsidRDefault="004632E3" w:rsidP="00810ADB">
      <w:pPr>
        <w:jc w:val="both"/>
        <w:rPr>
          <w:rFonts w:ascii="Calibri" w:hAnsi="Calibri" w:cs="Calibri"/>
          <w:sz w:val="20"/>
          <w:szCs w:val="20"/>
        </w:rPr>
      </w:pPr>
    </w:p>
    <w:p w14:paraId="4A264671" w14:textId="77777777" w:rsidR="005B0844" w:rsidRPr="005B0844" w:rsidRDefault="005B0844" w:rsidP="005B0844">
      <w:pPr>
        <w:jc w:val="center"/>
        <w:rPr>
          <w:rFonts w:ascii="Calibri" w:hAnsi="Calibri" w:cs="Calibri"/>
          <w:b/>
        </w:rPr>
      </w:pPr>
      <w:r w:rsidRPr="005B0844">
        <w:rPr>
          <w:rFonts w:ascii="Calibri" w:hAnsi="Calibri" w:cs="Calibri"/>
          <w:b/>
        </w:rPr>
        <w:t xml:space="preserve">Dostawa tablic rejestracyjnych oraz odbiór </w:t>
      </w:r>
      <w:r w:rsidRPr="005B0844">
        <w:rPr>
          <w:rFonts w:ascii="Calibri" w:hAnsi="Calibri" w:cs="Calibri"/>
          <w:b/>
        </w:rPr>
        <w:br/>
        <w:t>zużytych tablic przeznaczonych do złomowania</w:t>
      </w:r>
    </w:p>
    <w:p w14:paraId="695BBA1C" w14:textId="77777777" w:rsidR="00C00B7A" w:rsidRDefault="00C00B7A" w:rsidP="00810ADB">
      <w:pPr>
        <w:jc w:val="both"/>
        <w:rPr>
          <w:rFonts w:ascii="Calibri" w:hAnsi="Calibri" w:cs="Calibri"/>
          <w:b/>
          <w:sz w:val="22"/>
          <w:szCs w:val="22"/>
        </w:rPr>
      </w:pPr>
    </w:p>
    <w:p w14:paraId="7EFFA1E7" w14:textId="77777777" w:rsidR="00C00B7A" w:rsidRPr="00731F3C" w:rsidRDefault="00C00B7A" w:rsidP="00810ADB">
      <w:pPr>
        <w:jc w:val="both"/>
        <w:rPr>
          <w:rFonts w:ascii="Calibri" w:hAnsi="Calibri" w:cs="Calibri"/>
          <w:sz w:val="20"/>
          <w:szCs w:val="20"/>
        </w:rPr>
      </w:pPr>
    </w:p>
    <w:p w14:paraId="2FF3240A" w14:textId="014FFEFE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 xml:space="preserve">kaz wykonanych </w:t>
      </w:r>
      <w:r w:rsidR="0039785D">
        <w:rPr>
          <w:rFonts w:ascii="Calibri" w:hAnsi="Calibri" w:cs="Calibri"/>
          <w:sz w:val="20"/>
          <w:szCs w:val="20"/>
        </w:rPr>
        <w:t>dostaw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54F95">
        <w:rPr>
          <w:rFonts w:ascii="Calibri" w:hAnsi="Calibri" w:cs="Calibri"/>
          <w:sz w:val="20"/>
          <w:szCs w:val="20"/>
        </w:rPr>
        <w:t xml:space="preserve"> (</w:t>
      </w:r>
      <w:r w:rsidR="00C00B7A">
        <w:rPr>
          <w:rFonts w:ascii="Calibri" w:hAnsi="Calibri" w:cs="Calibri"/>
          <w:sz w:val="20"/>
          <w:szCs w:val="20"/>
        </w:rPr>
        <w:t>rozdział 8 pkt. 3)</w:t>
      </w:r>
      <w:r w:rsidRPr="00731F3C">
        <w:rPr>
          <w:rFonts w:ascii="Calibri" w:hAnsi="Calibri" w:cs="Calibri"/>
          <w:sz w:val="20"/>
          <w:szCs w:val="20"/>
        </w:rPr>
        <w:t>.</w:t>
      </w:r>
    </w:p>
    <w:p w14:paraId="1DBA56B2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5167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"/>
        <w:gridCol w:w="2732"/>
        <w:gridCol w:w="2240"/>
        <w:gridCol w:w="2429"/>
        <w:gridCol w:w="1576"/>
      </w:tblGrid>
      <w:tr w:rsidR="005B0844" w:rsidRPr="00731F3C" w14:paraId="346AB2DB" w14:textId="77777777" w:rsidTr="005B0844">
        <w:trPr>
          <w:trHeight w:val="659"/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9CB3F2" w14:textId="77777777" w:rsidR="005B0844" w:rsidRPr="00731F3C" w:rsidRDefault="005B08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1F9AC06" w14:textId="3127D63B" w:rsidR="005B0844" w:rsidRPr="005B0844" w:rsidRDefault="005B0844" w:rsidP="005B08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0844"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>Podmiot</w:t>
            </w:r>
            <w:r w:rsidR="0039785D"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>,</w:t>
            </w:r>
            <w:r w:rsidRPr="005B0844"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 xml:space="preserve"> na rzecz którego </w:t>
            </w:r>
            <w:r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>dostawy</w:t>
            </w:r>
            <w:r w:rsidRPr="005B0844"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 xml:space="preserve"> zostały wykonane</w:t>
            </w:r>
            <w:r w:rsidRPr="005B084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C73A953" w14:textId="0DD5F6EA" w:rsidR="005B0844" w:rsidRPr="005B0844" w:rsidRDefault="005B0844" w:rsidP="00E54F9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326B677" w14:textId="531D2CB9" w:rsidR="005B0844" w:rsidRPr="005B0844" w:rsidRDefault="005B0844" w:rsidP="005B08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0844">
              <w:rPr>
                <w:rFonts w:ascii="Calibri" w:hAnsi="Calibri" w:cs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8BE62FC" w14:textId="77777777" w:rsidR="005B0844" w:rsidRDefault="005B0844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</w:pPr>
          </w:p>
          <w:p w14:paraId="02BBC0A1" w14:textId="48925731" w:rsidR="005B0844" w:rsidRPr="005B0844" w:rsidRDefault="0039785D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>Ilość tablic rejestracyjnych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F32DA1C" w14:textId="52DCFBFB" w:rsidR="005B0844" w:rsidRPr="005B0844" w:rsidRDefault="005B0844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</w:pPr>
            <w:r w:rsidRPr="005B0844">
              <w:rPr>
                <w:rFonts w:ascii="Calibri" w:hAnsi="Calibri" w:cs="Calibri"/>
                <w:b/>
                <w:kern w:val="3"/>
                <w:sz w:val="20"/>
                <w:szCs w:val="20"/>
                <w:lang w:bidi="hi-IN"/>
              </w:rPr>
              <w:t>Data  wykonywania</w:t>
            </w:r>
          </w:p>
          <w:p w14:paraId="4CE626C8" w14:textId="74C2C634" w:rsidR="005B0844" w:rsidRPr="005B0844" w:rsidRDefault="005B0844" w:rsidP="00E54F9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0844" w:rsidRPr="00731F3C" w14:paraId="2DAF8A4F" w14:textId="77777777" w:rsidTr="005B0844">
        <w:trPr>
          <w:trHeight w:val="4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C3A1F" w14:textId="77777777" w:rsidR="005B0844" w:rsidRPr="00731F3C" w:rsidRDefault="005B08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EAACC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57E9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2F8FC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4C9A" w14:textId="77D9836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B0844" w:rsidRPr="00731F3C" w14:paraId="3C77F495" w14:textId="77777777" w:rsidTr="005B0844">
        <w:trPr>
          <w:trHeight w:val="5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D4C9" w14:textId="77777777" w:rsidR="005B0844" w:rsidRPr="00731F3C" w:rsidRDefault="005B08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505EE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125F1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C52FC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98E61" w14:textId="1766C1FA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0844" w:rsidRPr="00731F3C" w14:paraId="0C7191EF" w14:textId="77777777" w:rsidTr="005B0844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CDB2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4561023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ECD3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B39E3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82A7D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8E22" w14:textId="2B786C1C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B0844" w:rsidRPr="00731F3C" w14:paraId="6FF0DA0A" w14:textId="77777777" w:rsidTr="005B0844">
        <w:trPr>
          <w:trHeight w:val="2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840A8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DD56E21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E6FD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20739F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4A0A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D554E" w14:textId="77777777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5313" w14:textId="10E2DFB8" w:rsidR="005B0844" w:rsidRPr="00731F3C" w:rsidRDefault="005B0844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5E99F2F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6E8C70C3" w14:textId="09C99718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  <w:t>Do wykazu należy dołączyć dowody określające,</w:t>
      </w:r>
      <w:r w:rsidR="00676C49" w:rsidRPr="00731F3C">
        <w:rPr>
          <w:rFonts w:ascii="Calibri" w:hAnsi="Calibri" w:cs="Calibri"/>
          <w:sz w:val="20"/>
          <w:szCs w:val="20"/>
        </w:rPr>
        <w:t xml:space="preserve"> czy te </w:t>
      </w:r>
      <w:r w:rsidR="0039785D">
        <w:rPr>
          <w:rFonts w:ascii="Calibri" w:hAnsi="Calibri" w:cs="Calibri"/>
          <w:sz w:val="20"/>
          <w:szCs w:val="20"/>
        </w:rPr>
        <w:t>dostawy</w:t>
      </w:r>
      <w:r w:rsidR="00676C49" w:rsidRPr="00731F3C">
        <w:rPr>
          <w:rFonts w:ascii="Calibri" w:hAnsi="Calibri" w:cs="Calibri"/>
          <w:sz w:val="20"/>
          <w:szCs w:val="20"/>
        </w:rPr>
        <w:t xml:space="preserve">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Pr="00731F3C">
        <w:rPr>
          <w:rFonts w:ascii="Calibri" w:hAnsi="Calibri" w:cs="Calibri"/>
          <w:sz w:val="20"/>
          <w:szCs w:val="20"/>
        </w:rPr>
        <w:t>.</w:t>
      </w:r>
    </w:p>
    <w:p w14:paraId="1CCEECDE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4961B639" w14:textId="77777777" w:rsidR="00C00B7A" w:rsidRPr="00731F3C" w:rsidRDefault="00C00B7A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39F8391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44987DA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91A2EF0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C8785E6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2628CB2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0606881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310D7F18" w14:textId="5D9F287E" w:rsidR="00C00B7A" w:rsidRPr="006F653F" w:rsidRDefault="006109EA" w:rsidP="00260444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  <w:r w:rsidR="00C00B7A" w:rsidRPr="006F653F">
        <w:rPr>
          <w:rFonts w:ascii="Calibri" w:hAnsi="Calibri" w:cs="Calibri"/>
          <w:sz w:val="20"/>
          <w:szCs w:val="20"/>
        </w:rPr>
        <w:t xml:space="preserve"> </w:t>
      </w:r>
    </w:p>
    <w:p w14:paraId="6DD17CFB" w14:textId="77777777" w:rsidR="00C00B7A" w:rsidRPr="00731F3C" w:rsidRDefault="00C00B7A">
      <w:pPr>
        <w:rPr>
          <w:rFonts w:ascii="Calibri" w:hAnsi="Calibri" w:cs="Calibri"/>
          <w:sz w:val="20"/>
          <w:szCs w:val="20"/>
        </w:rPr>
      </w:pPr>
    </w:p>
    <w:sectPr w:rsidR="00C00B7A" w:rsidRPr="00731F3C" w:rsidSect="006109EA"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80934"/>
    <w:rsid w:val="001319E2"/>
    <w:rsid w:val="00260444"/>
    <w:rsid w:val="0039785D"/>
    <w:rsid w:val="004632E3"/>
    <w:rsid w:val="004B5946"/>
    <w:rsid w:val="004B7818"/>
    <w:rsid w:val="005714AB"/>
    <w:rsid w:val="005B0844"/>
    <w:rsid w:val="005B1A12"/>
    <w:rsid w:val="005C6570"/>
    <w:rsid w:val="005F2473"/>
    <w:rsid w:val="006109EA"/>
    <w:rsid w:val="00676C49"/>
    <w:rsid w:val="006A50F0"/>
    <w:rsid w:val="00731F3C"/>
    <w:rsid w:val="00736EC5"/>
    <w:rsid w:val="00810ADB"/>
    <w:rsid w:val="00831FBD"/>
    <w:rsid w:val="00844916"/>
    <w:rsid w:val="008A778B"/>
    <w:rsid w:val="009324A3"/>
    <w:rsid w:val="009B7390"/>
    <w:rsid w:val="009E6393"/>
    <w:rsid w:val="00A63B63"/>
    <w:rsid w:val="00A96F18"/>
    <w:rsid w:val="00AF6E0E"/>
    <w:rsid w:val="00B025A7"/>
    <w:rsid w:val="00B21C40"/>
    <w:rsid w:val="00C00B7A"/>
    <w:rsid w:val="00D563C5"/>
    <w:rsid w:val="00DE20DE"/>
    <w:rsid w:val="00E328EF"/>
    <w:rsid w:val="00E54F95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8DCA0"/>
  <w15:chartTrackingRefBased/>
  <w15:docId w15:val="{00FB310E-5017-4187-B123-50D40C7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customStyle="1" w:styleId="Textbody">
    <w:name w:val="Text body"/>
    <w:basedOn w:val="Normalny"/>
    <w:rsid w:val="00C00B7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4</cp:revision>
  <dcterms:created xsi:type="dcterms:W3CDTF">2024-07-24T11:08:00Z</dcterms:created>
  <dcterms:modified xsi:type="dcterms:W3CDTF">2024-08-21T09:17:00Z</dcterms:modified>
</cp:coreProperties>
</file>